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</w:t>
      </w:r>
      <w:r w:rsidR="00824C66">
        <w:t>. i 7/17.</w:t>
      </w:r>
      <w:r w:rsidRPr="00AC3297">
        <w:t xml:space="preserve">) u sklopu projekta PRILIKA ZA SVE </w:t>
      </w:r>
      <w:r w:rsidR="00614E51">
        <w:t xml:space="preserve">3 </w:t>
      </w:r>
      <w:r w:rsidRPr="00AC3297">
        <w:t xml:space="preserve">koji se provodi u okviru instrumenta „Osiguravanje pomoćnika u nastavi i stručnih komunikacijskih posrednika učenicima s teškoćama u razvoju u osnovnoškolskim i srednjoškolskim odgojno-obrazovnim ustanovama, faza </w:t>
      </w:r>
      <w:r w:rsidR="00614E51">
        <w:t>I</w:t>
      </w:r>
      <w:r w:rsidRPr="00AC3297">
        <w:t>II“ temeljem poziva UP.03.2.1.0</w:t>
      </w:r>
      <w:r w:rsidR="00614E51">
        <w:t xml:space="preserve">3 </w:t>
      </w:r>
      <w:r w:rsidRPr="00AC3297">
        <w:t>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650186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 </w:t>
      </w:r>
      <w:r w:rsidR="00AC3297" w:rsidRPr="00AC3297">
        <w:t xml:space="preserve">nepuno određeno radno vrijeme od 35 sati tjedno, do 10 mjeseci, </w:t>
      </w:r>
      <w:r w:rsidR="00614E51">
        <w:t>3</w:t>
      </w:r>
      <w:r w:rsidR="00AC3297" w:rsidRPr="00AC3297">
        <w:t xml:space="preserve"> izvršitelja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>Uvjeti natječaja: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najmanje </w:t>
      </w:r>
      <w:r w:rsidR="00494C5B" w:rsidRPr="00AC3297">
        <w:rPr>
          <w:iCs/>
        </w:rPr>
        <w:t>četverogodišnje srednjoškolsko obrazovanje</w:t>
      </w:r>
    </w:p>
    <w:p w:rsidR="00AC3297" w:rsidRPr="00AC3297" w:rsidRDefault="00AC3297" w:rsidP="00650186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152/14)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 xml:space="preserve">dodatnu </w:t>
      </w:r>
      <w:r w:rsidR="00494C5B"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50186">
      <w:pPr>
        <w:spacing w:after="0" w:line="240" w:lineRule="auto"/>
        <w:jc w:val="both"/>
        <w:rPr>
          <w:i/>
          <w:iCs/>
        </w:rPr>
      </w:pPr>
    </w:p>
    <w:p w:rsidR="006F7C25" w:rsidRPr="00AC3297" w:rsidRDefault="006F7C25" w:rsidP="00650186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5018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650186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domovnicu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614E51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uvjerenje o nekažnjavanju ne starije od 6 mjeseci.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Na natječaj se mogu javiti osobe oba spola.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8C61A4" w:rsidP="00650186">
      <w:pPr>
        <w:spacing w:after="0" w:line="240" w:lineRule="auto"/>
        <w:jc w:val="both"/>
      </w:pPr>
      <w:r w:rsidRPr="008C61A4">
        <w:t>Odabrani pomoćnici koji prvi puta ulaze u sustav proći će  edukaciju za osposobljavanje za rad s djecom s teškoćama.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AC3297" w:rsidP="00650186">
      <w:pPr>
        <w:spacing w:after="0" w:line="240" w:lineRule="auto"/>
        <w:jc w:val="both"/>
      </w:pPr>
      <w:r w:rsidRPr="00AC3297">
        <w:t>Srednja škola Koprivnica zadržava diskrecijsko pravo da poništi ovaj javni natječaj ukoliko projekt pomoćnika u nastavi ne bude odobren za financiranje od strane Ministarstva znanosti</w:t>
      </w:r>
      <w:r w:rsidR="00614E51">
        <w:t xml:space="preserve"> i obrazovanja.</w:t>
      </w: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650186">
      <w:pPr>
        <w:spacing w:after="0" w:line="240" w:lineRule="auto"/>
        <w:jc w:val="both"/>
      </w:pPr>
    </w:p>
    <w:p w:rsidR="00AC3297" w:rsidRPr="008C61A4" w:rsidRDefault="00AC3297" w:rsidP="00650186">
      <w:pPr>
        <w:spacing w:after="0" w:line="240" w:lineRule="auto"/>
        <w:jc w:val="both"/>
      </w:pPr>
      <w:r w:rsidRPr="008C61A4">
        <w:t>KLASA:</w:t>
      </w:r>
      <w:r w:rsidR="00614E51">
        <w:t xml:space="preserve"> 602-03/17-32/</w:t>
      </w:r>
      <w:r w:rsidR="00E028B4">
        <w:t>08</w:t>
      </w:r>
      <w:r w:rsidR="00452E75">
        <w:t>+</w:t>
      </w:r>
      <w:bookmarkStart w:id="0" w:name="_GoBack"/>
      <w:bookmarkEnd w:id="0"/>
    </w:p>
    <w:p w:rsidR="00AC3297" w:rsidRPr="008C61A4" w:rsidRDefault="00AC3297" w:rsidP="00650186">
      <w:pPr>
        <w:spacing w:after="0" w:line="240" w:lineRule="auto"/>
        <w:jc w:val="both"/>
      </w:pPr>
      <w:r w:rsidRPr="008C61A4">
        <w:t>URBROJ:</w:t>
      </w:r>
      <w:r w:rsidR="008402A2">
        <w:t xml:space="preserve"> 2137-49-05-1</w:t>
      </w:r>
      <w:r w:rsidR="00614E51">
        <w:t>7</w:t>
      </w:r>
      <w:r w:rsidR="008402A2">
        <w:t>-01</w:t>
      </w:r>
    </w:p>
    <w:p w:rsidR="00351493" w:rsidRPr="00AC3297" w:rsidRDefault="00AC3297" w:rsidP="00650186">
      <w:pPr>
        <w:spacing w:after="0" w:line="240" w:lineRule="auto"/>
        <w:jc w:val="both"/>
      </w:pPr>
      <w:r>
        <w:t xml:space="preserve">Koprivnica, </w:t>
      </w:r>
      <w:r w:rsidR="00E028B4">
        <w:t>9.8.2017.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137587"/>
    <w:rsid w:val="00351493"/>
    <w:rsid w:val="00452E75"/>
    <w:rsid w:val="00494C5B"/>
    <w:rsid w:val="00614E51"/>
    <w:rsid w:val="00650186"/>
    <w:rsid w:val="00675440"/>
    <w:rsid w:val="006F7C25"/>
    <w:rsid w:val="007320AB"/>
    <w:rsid w:val="00824C66"/>
    <w:rsid w:val="008402A2"/>
    <w:rsid w:val="00864869"/>
    <w:rsid w:val="008C61A4"/>
    <w:rsid w:val="00AA2192"/>
    <w:rsid w:val="00AC3297"/>
    <w:rsid w:val="00DC7760"/>
    <w:rsid w:val="00E028B4"/>
    <w:rsid w:val="00E9470F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2017-08-09T07:07:00Z</cp:lastPrinted>
  <dcterms:created xsi:type="dcterms:W3CDTF">2017-08-09T07:13:00Z</dcterms:created>
  <dcterms:modified xsi:type="dcterms:W3CDTF">2017-08-09T07:13:00Z</dcterms:modified>
</cp:coreProperties>
</file>